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740A8" w14:textId="77777777" w:rsidR="00F82A01" w:rsidRDefault="00D247CE">
      <w:r>
        <w:t>Einstein PTSA meeting</w:t>
      </w:r>
    </w:p>
    <w:p w14:paraId="5A5837E2" w14:textId="06D4931B" w:rsidR="00D247CE" w:rsidRDefault="00D247CE">
      <w:r>
        <w:t>4/10/2018</w:t>
      </w:r>
    </w:p>
    <w:p w14:paraId="0F074407" w14:textId="5BEB893E" w:rsidR="00D247CE" w:rsidRDefault="00D247CE">
      <w:r>
        <w:t xml:space="preserve">Attendance: Shannon McMaster, Nyla Fritz, Michelle Wagner, Debbie </w:t>
      </w:r>
      <w:proofErr w:type="spellStart"/>
      <w:r>
        <w:t>Olhoeft</w:t>
      </w:r>
      <w:proofErr w:type="spellEnd"/>
      <w:r>
        <w:t xml:space="preserve">, Shauna </w:t>
      </w:r>
      <w:proofErr w:type="spellStart"/>
      <w:r>
        <w:t>Eckhardt</w:t>
      </w:r>
      <w:proofErr w:type="spellEnd"/>
      <w:r>
        <w:t xml:space="preserve">, </w:t>
      </w:r>
      <w:proofErr w:type="spellStart"/>
      <w:r>
        <w:t>Luana</w:t>
      </w:r>
      <w:proofErr w:type="spellEnd"/>
      <w:r>
        <w:t xml:space="preserve"> Ryan</w:t>
      </w:r>
    </w:p>
    <w:p w14:paraId="12485BC7" w14:textId="75FD0562" w:rsidR="00E84345" w:rsidRDefault="00D247CE">
      <w:r w:rsidRPr="00B3683D">
        <w:rPr>
          <w:b/>
        </w:rPr>
        <w:t>Shannon McMaster-</w:t>
      </w:r>
      <w:r>
        <w:t xml:space="preserve"> Teacher grant submissions.  We have some faculty that has submitted proposals for various grants.  We need to decide how we make the decision to grant them.  Some teachers write them all time while others don’t write them often.  We also need to consider what the grant is for and if it is an item that will be used by many or just a small few.  </w:t>
      </w:r>
      <w:r w:rsidR="003E54F8">
        <w:t>Total amount for all the grants are $3156.00 if we are able to grant all of them. We have $3500 to use for grants.  There should be no more submitted as the deadline was March 31</w:t>
      </w:r>
      <w:r w:rsidR="003E54F8" w:rsidRPr="003E54F8">
        <w:rPr>
          <w:vertAlign w:val="superscript"/>
        </w:rPr>
        <w:t>st</w:t>
      </w:r>
      <w:r w:rsidR="003E54F8">
        <w:t xml:space="preserve">. </w:t>
      </w:r>
      <w:r w:rsidR="003C27A5">
        <w:t xml:space="preserve">We will use most of the money in our bank account to fulfill the account.  </w:t>
      </w:r>
    </w:p>
    <w:p w14:paraId="75646F35" w14:textId="07E17A21" w:rsidR="00E84345" w:rsidRDefault="00E84345">
      <w:r>
        <w:t>We need to do a Trivia night as a fundraiser to help get more money coming in to the PTSA.  A fall fundraiser could be combined with the giving campaign.</w:t>
      </w:r>
    </w:p>
    <w:p w14:paraId="70170AB8" w14:textId="3F0320AA" w:rsidR="00E84345" w:rsidRDefault="00E84345"/>
    <w:p w14:paraId="76090248" w14:textId="7CF5542D" w:rsidR="00E84345" w:rsidRDefault="00E84345">
      <w:r>
        <w:t xml:space="preserve">Shannon and Debbie are going to swap jobs.  Debbie will be the new president and Shannon the VP of public affairs for next school year.  We need to a </w:t>
      </w:r>
      <w:r w:rsidR="00F36FE6">
        <w:t>general meeting to vote to approve this in May 8</w:t>
      </w:r>
      <w:r w:rsidR="00F36FE6" w:rsidRPr="00F36FE6">
        <w:rPr>
          <w:vertAlign w:val="superscript"/>
        </w:rPr>
        <w:t>th</w:t>
      </w:r>
      <w:r w:rsidR="00F36FE6">
        <w:t>.</w:t>
      </w:r>
    </w:p>
    <w:p w14:paraId="3E80AC47" w14:textId="695DF37C" w:rsidR="00F36FE6" w:rsidRDefault="00F36FE6"/>
    <w:p w14:paraId="5452D821" w14:textId="6AAB30CA" w:rsidR="00F36FE6" w:rsidRDefault="00F36FE6">
      <w:r>
        <w:t>Need to find some parents to plan the 8</w:t>
      </w:r>
      <w:r w:rsidRPr="00F36FE6">
        <w:rPr>
          <w:vertAlign w:val="superscript"/>
        </w:rPr>
        <w:t>th</w:t>
      </w:r>
      <w:r>
        <w:t xml:space="preserve"> grade party.  Shannon will help and is going to ask some other 8</w:t>
      </w:r>
      <w:r w:rsidRPr="00F36FE6">
        <w:rPr>
          <w:vertAlign w:val="superscript"/>
        </w:rPr>
        <w:t>th</w:t>
      </w:r>
      <w:r>
        <w:t xml:space="preserve"> grade parents.</w:t>
      </w:r>
    </w:p>
    <w:p w14:paraId="447BABB2" w14:textId="1A05603E" w:rsidR="00F36FE6" w:rsidRDefault="00F36FE6">
      <w:r>
        <w:t xml:space="preserve">Next year maybe we will have PTSA meetings bimonthly instead of monthly.  </w:t>
      </w:r>
    </w:p>
    <w:p w14:paraId="5B49F500" w14:textId="3F48EFF8" w:rsidR="00F36FE6" w:rsidRDefault="00F36FE6"/>
    <w:p w14:paraId="1BFC427E" w14:textId="4ACEF59C" w:rsidR="00987A3E" w:rsidRDefault="00F36FE6">
      <w:r w:rsidRPr="00B3683D">
        <w:rPr>
          <w:b/>
        </w:rPr>
        <w:t>Nyla Fritz</w:t>
      </w:r>
      <w:r>
        <w:t xml:space="preserve">- asked us what </w:t>
      </w:r>
      <w:proofErr w:type="gramStart"/>
      <w:r>
        <w:t>do we</w:t>
      </w:r>
      <w:proofErr w:type="gramEnd"/>
      <w:r>
        <w:t xml:space="preserve"> think of the new schedule.  Some families have concerns on what to do with the middle and </w:t>
      </w:r>
      <w:r w:rsidR="00987A3E">
        <w:t>high school</w:t>
      </w:r>
      <w:r>
        <w:t xml:space="preserve"> level.  Need to figure out what to do when school sports are going on.  Don’t want the kids to go home by themselves then have to come back for the sport.  </w:t>
      </w:r>
      <w:r w:rsidR="00987A3E">
        <w:t xml:space="preserve">Will have some planning discussions over the summer to figure the logistics out.  May change the way the block periods will change to accommodate the early release Wednesdays.  </w:t>
      </w:r>
    </w:p>
    <w:p w14:paraId="3C63ADE9" w14:textId="10FB6B33" w:rsidR="009C3802" w:rsidRDefault="009C3802">
      <w:r>
        <w:t>Have been interviewing for a new band teacher.  Lots of good candidates.</w:t>
      </w:r>
    </w:p>
    <w:p w14:paraId="425C4B34" w14:textId="77777777" w:rsidR="0086434E" w:rsidRDefault="0086434E"/>
    <w:p w14:paraId="23239709" w14:textId="39634D65" w:rsidR="009C3802" w:rsidRDefault="009C3802">
      <w:proofErr w:type="gramStart"/>
      <w:r>
        <w:t>Debbie  &amp;</w:t>
      </w:r>
      <w:proofErr w:type="gramEnd"/>
      <w:r>
        <w:t xml:space="preserve"> Shannon- We need to have  a general meeting to approve the bylaws and the budget for next year.</w:t>
      </w:r>
      <w:r w:rsidR="0086434E">
        <w:t xml:space="preserve"> April 13th Michelle and Debbie to meet and go over the budget.</w:t>
      </w:r>
    </w:p>
    <w:p w14:paraId="319CF2FC" w14:textId="6D227879" w:rsidR="0086434E" w:rsidRDefault="0086434E"/>
    <w:p w14:paraId="5E74AC5F" w14:textId="40327D10" w:rsidR="0086434E" w:rsidRDefault="0086434E">
      <w:r>
        <w:t>Meeting adjourned at 7:50 pm</w:t>
      </w:r>
    </w:p>
    <w:p w14:paraId="30EB7635" w14:textId="77777777" w:rsidR="003E54F8" w:rsidRDefault="003E54F8">
      <w:bookmarkStart w:id="0" w:name="_GoBack"/>
      <w:bookmarkEnd w:id="0"/>
    </w:p>
    <w:sectPr w:rsidR="003E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CE"/>
    <w:rsid w:val="0019030C"/>
    <w:rsid w:val="003C27A5"/>
    <w:rsid w:val="003E54F8"/>
    <w:rsid w:val="0086434E"/>
    <w:rsid w:val="00987A3E"/>
    <w:rsid w:val="009C3802"/>
    <w:rsid w:val="009E3D49"/>
    <w:rsid w:val="00B3683D"/>
    <w:rsid w:val="00B62C93"/>
    <w:rsid w:val="00CC0530"/>
    <w:rsid w:val="00D247CE"/>
    <w:rsid w:val="00D55606"/>
    <w:rsid w:val="00E84345"/>
    <w:rsid w:val="00F3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A1F4"/>
  <w15:chartTrackingRefBased/>
  <w15:docId w15:val="{581AF09B-32CC-4E0F-8772-847FCE97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4</cp:revision>
  <dcterms:created xsi:type="dcterms:W3CDTF">2018-09-12T22:26:00Z</dcterms:created>
  <dcterms:modified xsi:type="dcterms:W3CDTF">2018-09-12T22:40:00Z</dcterms:modified>
</cp:coreProperties>
</file>