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A01" w:rsidRDefault="008358BA">
      <w:bookmarkStart w:id="0" w:name="_GoBack"/>
      <w:bookmarkEnd w:id="0"/>
      <w:r>
        <w:t>Einstein PTA meeting 1/9/2018</w:t>
      </w:r>
    </w:p>
    <w:p w:rsidR="008358BA" w:rsidRDefault="008358BA"/>
    <w:p w:rsidR="008358BA" w:rsidRDefault="008358BA">
      <w:r>
        <w:t>Presentation from Deputy Superintendent of Shoreline Marla Miller</w:t>
      </w:r>
    </w:p>
    <w:p w:rsidR="00824072" w:rsidRDefault="00824072">
      <w:r>
        <w:t>Presentation on Safe Gun storage</w:t>
      </w:r>
      <w:r w:rsidR="000564F0">
        <w:t xml:space="preserve"> by Be Smart.</w:t>
      </w:r>
    </w:p>
    <w:p w:rsidR="009F4783" w:rsidRDefault="008358BA">
      <w:r>
        <w:t>App</w:t>
      </w:r>
      <w:r w:rsidR="00824072">
        <w:t>roval of December meeting minutes</w:t>
      </w:r>
      <w:r w:rsidR="003277C8">
        <w:t>- not quorum</w:t>
      </w:r>
    </w:p>
    <w:p w:rsidR="00E22032" w:rsidRDefault="009F4783">
      <w:r>
        <w:t>Principal’s Report</w:t>
      </w:r>
      <w:r w:rsidR="003277C8">
        <w:t>- Nyla</w:t>
      </w:r>
    </w:p>
    <w:p w:rsidR="003277C8" w:rsidRDefault="003277C8">
      <w:r>
        <w:t>At the phase where they are looking at the box sizes of all the classrooms.  Now we are looking at how they are going to build what we need.  After the board approves the square footage of the classrooms then we will test the different layouts of where they will build and phase the construction.  In the next few months we will hopefully have a design.  The Architecture team will be presenting to the staff on Friday at 7:30 am to show they where they are at now.  Next fall they will start to discuss how to incorporate the 6,7,8 model.</w:t>
      </w:r>
      <w:r w:rsidR="00E22032">
        <w:t xml:space="preserve"> Start date to begin the construction will most likely be January 2019. Nyla is working closely with the Kellogg principal to make sure the middle school experience for the new buildings are similar and more uniform between the two schools.  The same contractor will be building both schools.</w:t>
      </w:r>
    </w:p>
    <w:p w:rsidR="00E22032" w:rsidRDefault="00E22032">
      <w:r>
        <w:t>Financials-(Shannon) We are at about $7500 and short from our goal by about $4000.  Open to ideas to get the rest of the money for the programs that we want to continue.</w:t>
      </w:r>
    </w:p>
    <w:p w:rsidR="00E22032" w:rsidRDefault="005F4680">
      <w:r>
        <w:t>Kellogg does a Trivia night for a fundraiser. Need to reach out to the Kellogg person that does it.</w:t>
      </w:r>
    </w:p>
    <w:p w:rsidR="005F4680" w:rsidRDefault="005F4680">
      <w:r>
        <w:t xml:space="preserve">Some people do not get the emails as the Shoreline Schools email is blocked in their filters.  Nyla is going to send out a </w:t>
      </w:r>
      <w:proofErr w:type="spellStart"/>
      <w:r>
        <w:t>Robo</w:t>
      </w:r>
      <w:proofErr w:type="spellEnd"/>
      <w:r>
        <w:t xml:space="preserve"> call to let families know to unblock those emails.</w:t>
      </w:r>
    </w:p>
    <w:p w:rsidR="005F4680" w:rsidRDefault="005F4680">
      <w:r>
        <w:t>Newsletter/Website(Kris)-</w:t>
      </w:r>
      <w:r w:rsidR="004218C0">
        <w:t>everything is good.  Newsletter is working and a new goggle system is going great.</w:t>
      </w:r>
    </w:p>
    <w:p w:rsidR="004218C0" w:rsidRDefault="004218C0">
      <w:r>
        <w:t>Membership- Deb- no new members</w:t>
      </w:r>
    </w:p>
    <w:p w:rsidR="004218C0" w:rsidRDefault="004218C0">
      <w:r>
        <w:t xml:space="preserve">Volunteers- Shawn- sent out volunteer need for Health assessment.  </w:t>
      </w:r>
    </w:p>
    <w:p w:rsidR="004218C0" w:rsidRDefault="004218C0">
      <w:r>
        <w:t>Need more volunteers for Staff lunch.  Michelle Brown said she wont be able to do it if not more help is found.  Last one did not have enough donations and the coordinator had to go buy food at the last minute as volunteers forgot to bring in their items.</w:t>
      </w:r>
    </w:p>
    <w:p w:rsidR="004218C0" w:rsidRDefault="004218C0">
      <w:r>
        <w:t>Next one is February 15</w:t>
      </w:r>
      <w:r w:rsidRPr="004218C0">
        <w:rPr>
          <w:vertAlign w:val="superscript"/>
        </w:rPr>
        <w:t>th</w:t>
      </w:r>
      <w:r>
        <w:t xml:space="preserve"> and we will need more people to help.</w:t>
      </w:r>
    </w:p>
    <w:p w:rsidR="004218C0" w:rsidRDefault="004218C0"/>
    <w:p w:rsidR="004218C0" w:rsidRDefault="004218C0" w:rsidP="004218C0">
      <w:pPr>
        <w:tabs>
          <w:tab w:val="left" w:pos="7350"/>
        </w:tabs>
      </w:pPr>
      <w:r>
        <w:tab/>
      </w:r>
    </w:p>
    <w:p w:rsidR="000564F0" w:rsidRDefault="000564F0"/>
    <w:sectPr w:rsidR="00056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BA"/>
    <w:rsid w:val="000564F0"/>
    <w:rsid w:val="003277C8"/>
    <w:rsid w:val="004218C0"/>
    <w:rsid w:val="005F4680"/>
    <w:rsid w:val="00824072"/>
    <w:rsid w:val="008358BA"/>
    <w:rsid w:val="009E3D49"/>
    <w:rsid w:val="009F4783"/>
    <w:rsid w:val="00CC0530"/>
    <w:rsid w:val="00D55606"/>
    <w:rsid w:val="00E22032"/>
    <w:rsid w:val="00EC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1064F-97F0-42FE-A05E-8FFEE63C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Eckhardt</dc:creator>
  <cp:keywords/>
  <dc:description/>
  <cp:lastModifiedBy>Shauna Eckhardt</cp:lastModifiedBy>
  <cp:revision>2</cp:revision>
  <dcterms:created xsi:type="dcterms:W3CDTF">2018-02-12T04:15:00Z</dcterms:created>
  <dcterms:modified xsi:type="dcterms:W3CDTF">2018-02-12T04:15:00Z</dcterms:modified>
</cp:coreProperties>
</file>